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9E" w:rsidRPr="003A059E" w:rsidRDefault="003A059E" w:rsidP="003A059E">
      <w:pPr>
        <w:spacing w:line="21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059E">
        <w:rPr>
          <w:rFonts w:ascii="Times New Roman" w:hAnsi="Times New Roman" w:cs="Times New Roman"/>
          <w:b/>
          <w:sz w:val="36"/>
          <w:szCs w:val="36"/>
        </w:rPr>
        <w:t xml:space="preserve">План мероприятий на 2014 год </w:t>
      </w:r>
    </w:p>
    <w:p w:rsidR="003A059E" w:rsidRPr="003A059E" w:rsidRDefault="003A059E" w:rsidP="003A059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95"/>
        <w:gridCol w:w="1945"/>
        <w:gridCol w:w="2699"/>
      </w:tblGrid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№</w:t>
            </w:r>
          </w:p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A05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A059E">
              <w:rPr>
                <w:rFonts w:ascii="Times New Roman" w:hAnsi="Times New Roman" w:cs="Times New Roman"/>
              </w:rPr>
              <w:t>/</w:t>
            </w:r>
            <w:proofErr w:type="spellStart"/>
            <w:r w:rsidRPr="003A05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Проводимые мероприятия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Дата</w:t>
            </w:r>
          </w:p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A059E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3A059E">
              <w:rPr>
                <w:rFonts w:ascii="Times New Roman" w:hAnsi="Times New Roman" w:cs="Times New Roman"/>
              </w:rPr>
              <w:t xml:space="preserve"> за проведение</w:t>
            </w:r>
          </w:p>
        </w:tc>
      </w:tr>
      <w:tr w:rsidR="003A059E" w:rsidRPr="003A059E" w:rsidTr="003A059E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 w:rsidP="004D3A26">
            <w:pPr>
              <w:pStyle w:val="a4"/>
              <w:numPr>
                <w:ilvl w:val="0"/>
                <w:numId w:val="1"/>
              </w:num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A059E">
              <w:rPr>
                <w:b/>
                <w:sz w:val="22"/>
                <w:szCs w:val="22"/>
              </w:rPr>
              <w:t>Организационная работа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 w:rsidP="003A059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Своевременное решение вопросов</w:t>
            </w:r>
          </w:p>
          <w:p w:rsidR="003A059E" w:rsidRPr="003A059E" w:rsidRDefault="003A059E" w:rsidP="003A059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по передаче полномочий в район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3A059E" w:rsidRPr="003A059E" w:rsidTr="003A059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 w:rsidP="003A059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Рассмотрение на заседании Совета </w:t>
            </w:r>
          </w:p>
          <w:p w:rsidR="003A059E" w:rsidRPr="003A059E" w:rsidRDefault="003A059E" w:rsidP="003A059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и в постоянно действующих комиссиях  вопросы: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059E" w:rsidRPr="003A059E" w:rsidTr="003A05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1) отчет о работе исполнительного комитета </w:t>
            </w:r>
            <w:r>
              <w:rPr>
                <w:rFonts w:ascii="Times New Roman" w:hAnsi="Times New Roman" w:cs="Times New Roman"/>
              </w:rPr>
              <w:t>Маломеминского</w:t>
            </w:r>
            <w:r w:rsidRPr="003A059E">
              <w:rPr>
                <w:rFonts w:ascii="Times New Roman" w:hAnsi="Times New Roman" w:cs="Times New Roman"/>
              </w:rPr>
              <w:t xml:space="preserve"> сельского поселения за 2014 год</w:t>
            </w:r>
            <w:proofErr w:type="gramStart"/>
            <w:r w:rsidRPr="003A059E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январь</w:t>
            </w:r>
          </w:p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3A059E" w:rsidRPr="003A059E" w:rsidTr="003A05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2) рассмотрение вопросов по увеличению доходной части бюджета </w:t>
            </w:r>
            <w:r>
              <w:rPr>
                <w:rFonts w:ascii="Times New Roman" w:hAnsi="Times New Roman" w:cs="Times New Roman"/>
              </w:rPr>
              <w:t>Маломеминского</w:t>
            </w:r>
            <w:r w:rsidRPr="003A059E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1 раз в квартал</w:t>
            </w:r>
          </w:p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 w:rsidP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Глава СП, </w:t>
            </w:r>
            <w:r>
              <w:rPr>
                <w:rFonts w:ascii="Times New Roman" w:hAnsi="Times New Roman" w:cs="Times New Roman"/>
              </w:rPr>
              <w:t>главный</w:t>
            </w:r>
            <w:r w:rsidRPr="003A059E">
              <w:rPr>
                <w:rFonts w:ascii="Times New Roman" w:hAnsi="Times New Roman" w:cs="Times New Roman"/>
              </w:rPr>
              <w:t xml:space="preserve"> специалист</w:t>
            </w:r>
          </w:p>
        </w:tc>
      </w:tr>
      <w:tr w:rsidR="003A059E" w:rsidRPr="003A059E" w:rsidTr="003A05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3) рассмотрение итогов  участия поселения в федеральных и республиканских программах;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сентябрь</w:t>
            </w:r>
          </w:p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3A059E" w:rsidRPr="003A059E" w:rsidTr="003A05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 w:rsidP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4) о подготовке всех учреждений, независимо от форм собственности</w:t>
            </w:r>
            <w:proofErr w:type="gramStart"/>
            <w:r w:rsidRPr="003A059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A059E">
              <w:rPr>
                <w:rFonts w:ascii="Times New Roman" w:hAnsi="Times New Roman" w:cs="Times New Roman"/>
              </w:rPr>
              <w:t xml:space="preserve"> находящихся на территории</w:t>
            </w:r>
            <w:r>
              <w:rPr>
                <w:rFonts w:ascii="Times New Roman" w:hAnsi="Times New Roman" w:cs="Times New Roman"/>
              </w:rPr>
              <w:t xml:space="preserve"> Маломеминского</w:t>
            </w:r>
            <w:r w:rsidRPr="003A059E">
              <w:rPr>
                <w:rFonts w:ascii="Times New Roman" w:hAnsi="Times New Roman" w:cs="Times New Roman"/>
              </w:rPr>
              <w:t xml:space="preserve"> сельского поселения , для работы в зимних условиях;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3 квартал</w:t>
            </w:r>
          </w:p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Руководители учреждений </w:t>
            </w:r>
          </w:p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059E" w:rsidRPr="003A059E" w:rsidTr="003A05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5) исполнение бюджета  </w:t>
            </w:r>
            <w:r>
              <w:rPr>
                <w:rFonts w:ascii="Times New Roman" w:hAnsi="Times New Roman" w:cs="Times New Roman"/>
              </w:rPr>
              <w:t>Маломеминского</w:t>
            </w:r>
            <w:r w:rsidRPr="003A059E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1раз в квартал</w:t>
            </w:r>
          </w:p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СП, ведущий специалист</w:t>
            </w:r>
          </w:p>
        </w:tc>
      </w:tr>
      <w:tr w:rsidR="003A059E" w:rsidRPr="003A059E" w:rsidTr="003A05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6) о противопожарной безопасности на территории </w:t>
            </w:r>
            <w:r>
              <w:rPr>
                <w:rFonts w:ascii="Times New Roman" w:hAnsi="Times New Roman" w:cs="Times New Roman"/>
              </w:rPr>
              <w:t>Маломеминского</w:t>
            </w:r>
            <w:r w:rsidRPr="003A059E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1 раз в квартал</w:t>
            </w:r>
          </w:p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3A059E" w:rsidRPr="003A059E" w:rsidTr="003A05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 w:rsidP="003A059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7)образование:</w:t>
            </w:r>
          </w:p>
          <w:p w:rsidR="003A059E" w:rsidRPr="003A059E" w:rsidRDefault="003A059E" w:rsidP="003A059E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- подготовка к новому учебному году;</w:t>
            </w:r>
          </w:p>
          <w:p w:rsidR="003A059E" w:rsidRPr="003A059E" w:rsidRDefault="003A059E" w:rsidP="003A059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- работа с трудными семьями и выявления семей риска;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август</w:t>
            </w:r>
          </w:p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 Директор  школы</w:t>
            </w:r>
          </w:p>
        </w:tc>
      </w:tr>
      <w:tr w:rsidR="003A059E" w:rsidRPr="003A059E" w:rsidTr="003A05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 w:rsidP="003A059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8) здравоохранение:</w:t>
            </w:r>
          </w:p>
          <w:p w:rsidR="003A059E" w:rsidRPr="003A059E" w:rsidRDefault="003A059E" w:rsidP="003A059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-сведения о работе </w:t>
            </w:r>
            <w:proofErr w:type="spellStart"/>
            <w:r w:rsidRPr="003A059E">
              <w:rPr>
                <w:rFonts w:ascii="Times New Roman" w:hAnsi="Times New Roman" w:cs="Times New Roman"/>
              </w:rPr>
              <w:t>ФАПов</w:t>
            </w:r>
            <w:proofErr w:type="spellEnd"/>
            <w:r w:rsidRPr="003A059E">
              <w:rPr>
                <w:rFonts w:ascii="Times New Roman" w:hAnsi="Times New Roman" w:cs="Times New Roman"/>
              </w:rPr>
              <w:t xml:space="preserve"> по реализации программ по здравоохранению  и порядке продажи медикаментов и лекарств первой необходимости на территории поселения;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3 квартал</w:t>
            </w:r>
          </w:p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 Фельдшера  </w:t>
            </w:r>
            <w:proofErr w:type="spellStart"/>
            <w:r w:rsidRPr="003A059E">
              <w:rPr>
                <w:rFonts w:ascii="Times New Roman" w:hAnsi="Times New Roman" w:cs="Times New Roman"/>
              </w:rPr>
              <w:t>ФАПов</w:t>
            </w:r>
            <w:proofErr w:type="spellEnd"/>
          </w:p>
        </w:tc>
      </w:tr>
      <w:tr w:rsidR="003A059E" w:rsidRPr="003A059E" w:rsidTr="003A05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 w:rsidP="003A059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9) культура:</w:t>
            </w:r>
          </w:p>
          <w:p w:rsidR="003A059E" w:rsidRPr="003A059E" w:rsidRDefault="003A059E" w:rsidP="003A059E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- отчет о работе  за 1, 2 полугодия</w:t>
            </w:r>
          </w:p>
          <w:p w:rsidR="003A059E" w:rsidRPr="003A059E" w:rsidRDefault="003A059E" w:rsidP="003A059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об организации культурно-массовой работы с населением;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Июль, декабрь</w:t>
            </w:r>
          </w:p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Методисты  Домов культуры, библиотекари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 w:rsidP="003A059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Организационно - информационное обеспечение сходов граждан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 w:rsidP="003A05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  <w:p w:rsidR="003A059E" w:rsidRPr="003A059E" w:rsidRDefault="003A059E" w:rsidP="003A059E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Организационные работы по выявлению малообеспеченных граждан и многодетных семей, составление списков, ходатайств об оказании </w:t>
            </w:r>
            <w:r w:rsidRPr="003A059E">
              <w:rPr>
                <w:rFonts w:ascii="Times New Roman" w:hAnsi="Times New Roman" w:cs="Times New Roman"/>
              </w:rPr>
              <w:lastRenderedPageBreak/>
              <w:t>материальной помощи, организация акций по сбору одежды и денежных сре</w:t>
            </w:r>
            <w:proofErr w:type="gramStart"/>
            <w:r w:rsidRPr="003A059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3A059E">
              <w:rPr>
                <w:rFonts w:ascii="Times New Roman" w:hAnsi="Times New Roman" w:cs="Times New Roman"/>
              </w:rPr>
              <w:t>я таких семей;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Организация работы Советов ветеранов на территории поселения;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  <w:p w:rsidR="003A059E" w:rsidRPr="003A059E" w:rsidRDefault="003A059E" w:rsidP="003A059E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СП, председатель Совета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 w:rsidP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Организационная работа по регистрации граждан по месту жительства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  <w:p w:rsidR="003A059E" w:rsidRPr="003A059E" w:rsidRDefault="003A059E" w:rsidP="003A059E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Секретарь 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Организация выездных встреч с населением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Рассмотрение письменных и устных заявлений, предложений и жалоб граждан в установленные сроки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</w:t>
            </w:r>
          </w:p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059E" w:rsidRPr="003A059E" w:rsidTr="003A059E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59E">
              <w:rPr>
                <w:rFonts w:ascii="Times New Roman" w:hAnsi="Times New Roman" w:cs="Times New Roman"/>
                <w:b/>
              </w:rPr>
              <w:t>2. Делопроизводство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Организационная работа исполкома в соответствии с инструкцией по делопроизводству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Секретарь 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Организационные работы по сдаче документов </w:t>
            </w:r>
            <w:r>
              <w:rPr>
                <w:rFonts w:ascii="Times New Roman" w:hAnsi="Times New Roman" w:cs="Times New Roman"/>
              </w:rPr>
              <w:t>Маломеминского</w:t>
            </w:r>
            <w:r w:rsidRPr="003A059E">
              <w:rPr>
                <w:rFonts w:ascii="Times New Roman" w:hAnsi="Times New Roman" w:cs="Times New Roman"/>
              </w:rPr>
              <w:t xml:space="preserve"> сельского поселения в архив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Секретарь </w:t>
            </w:r>
          </w:p>
        </w:tc>
      </w:tr>
      <w:tr w:rsidR="003A059E" w:rsidRPr="003A059E" w:rsidTr="003A059E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59E">
              <w:rPr>
                <w:rFonts w:ascii="Times New Roman" w:hAnsi="Times New Roman" w:cs="Times New Roman"/>
                <w:b/>
              </w:rPr>
              <w:t xml:space="preserve">3. </w:t>
            </w:r>
            <w:proofErr w:type="gramStart"/>
            <w:r w:rsidRPr="003A059E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3A059E">
              <w:rPr>
                <w:rFonts w:ascii="Times New Roman" w:hAnsi="Times New Roman" w:cs="Times New Roman"/>
                <w:b/>
              </w:rPr>
              <w:t xml:space="preserve">  использованием земель на территории </w:t>
            </w:r>
            <w:r>
              <w:rPr>
                <w:rFonts w:ascii="Times New Roman" w:hAnsi="Times New Roman" w:cs="Times New Roman"/>
                <w:b/>
              </w:rPr>
              <w:t>Маломеминского</w:t>
            </w:r>
            <w:r w:rsidRPr="003A059E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Предоставление в установленном порядке земельных участков в аренду, пользование, собственность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Организационные работы с налогоплательщиками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3A059E">
              <w:rPr>
                <w:rFonts w:ascii="Times New Roman" w:hAnsi="Times New Roman" w:cs="Times New Roman"/>
              </w:rPr>
              <w:t xml:space="preserve"> специалист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Организация муниципального  контроля  в поселении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СП, секретарь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Организационная и консультативная помощь при оформлении земельных участков в собственность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СП, секретарь</w:t>
            </w:r>
          </w:p>
        </w:tc>
      </w:tr>
      <w:tr w:rsidR="003A059E" w:rsidRPr="003A059E" w:rsidTr="003A059E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  <w:b/>
              </w:rPr>
              <w:t>4. Хозяйственная работа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 w:rsidP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1. Содействовать возвращению животноводческой фермы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 квартал</w:t>
            </w:r>
          </w:p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2878DE">
            <w:pPr>
              <w:pStyle w:val="a3"/>
              <w:rPr>
                <w:sz w:val="22"/>
                <w:szCs w:val="22"/>
              </w:rPr>
            </w:pPr>
            <w:r>
              <w:t>Завершение строительства водопровода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2,3 квартал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2878D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Ремонт ФА</w:t>
            </w:r>
            <w:proofErr w:type="gramStart"/>
            <w:r>
              <w:rPr>
                <w:sz w:val="24"/>
                <w:szCs w:val="24"/>
              </w:rPr>
              <w:t>П(</w:t>
            </w:r>
            <w:proofErr w:type="spellStart"/>
            <w:proofErr w:type="gramEnd"/>
            <w:r>
              <w:rPr>
                <w:sz w:val="24"/>
                <w:szCs w:val="24"/>
              </w:rPr>
              <w:t>Буртасы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 </w:t>
            </w:r>
            <w:r w:rsidR="002878DE">
              <w:rPr>
                <w:sz w:val="24"/>
                <w:szCs w:val="24"/>
              </w:rPr>
              <w:t>Спортивная площадк</w:t>
            </w:r>
            <w:proofErr w:type="gramStart"/>
            <w:r w:rsidR="002878DE">
              <w:rPr>
                <w:sz w:val="24"/>
                <w:szCs w:val="24"/>
              </w:rPr>
              <w:t>а(</w:t>
            </w:r>
            <w:proofErr w:type="gramEnd"/>
            <w:r w:rsidR="002878DE">
              <w:rPr>
                <w:sz w:val="24"/>
                <w:szCs w:val="24"/>
              </w:rPr>
              <w:t xml:space="preserve">школа </w:t>
            </w:r>
            <w:proofErr w:type="spellStart"/>
            <w:r w:rsidR="002878DE">
              <w:rPr>
                <w:sz w:val="24"/>
                <w:szCs w:val="24"/>
              </w:rPr>
              <w:t>М.Меми</w:t>
            </w:r>
            <w:proofErr w:type="spellEnd"/>
            <w:r w:rsidR="002878DE">
              <w:rPr>
                <w:sz w:val="24"/>
                <w:szCs w:val="24"/>
              </w:rPr>
              <w:t>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2,3 квартал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2878D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Установление искусственной неровности (</w:t>
            </w:r>
            <w:proofErr w:type="spellStart"/>
            <w:r>
              <w:rPr>
                <w:sz w:val="24"/>
                <w:szCs w:val="24"/>
              </w:rPr>
              <w:t>Буртасы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2,3 квартал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 w:rsidP="00CB3D85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lastRenderedPageBreak/>
              <w:t>4.</w:t>
            </w:r>
            <w:r w:rsidR="00CB3D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59E">
              <w:rPr>
                <w:rFonts w:ascii="Times New Roman" w:hAnsi="Times New Roman" w:cs="Times New Roman"/>
              </w:rPr>
              <w:t xml:space="preserve"> Осуществить  полную реконструкцию электрических сетей села </w:t>
            </w:r>
            <w:proofErr w:type="spellStart"/>
            <w:r w:rsidRPr="003A059E">
              <w:rPr>
                <w:rFonts w:ascii="Times New Roman" w:hAnsi="Times New Roman" w:cs="Times New Roman"/>
              </w:rPr>
              <w:t>Мурали</w:t>
            </w:r>
            <w:proofErr w:type="spellEnd"/>
            <w:r w:rsidRPr="003A059E">
              <w:rPr>
                <w:rFonts w:ascii="Times New Roman" w:hAnsi="Times New Roman" w:cs="Times New Roman"/>
              </w:rPr>
              <w:t xml:space="preserve"> с восстановлением уличного освещения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59E">
              <w:rPr>
                <w:rFonts w:ascii="Times New Roman" w:hAnsi="Times New Roman" w:cs="Times New Roman"/>
              </w:rPr>
              <w:t>2,3  квартал.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59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4.</w:t>
            </w:r>
            <w:r w:rsidR="00CB3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Работа по содержанию дорог </w:t>
            </w:r>
          </w:p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на территории поселения в зимнее время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1,4 квартал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 w:rsidP="00CB3D85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4.</w:t>
            </w:r>
            <w:r w:rsidR="00CB3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Организационные работы по содержанию памятников погибшим воинам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 w:rsidP="00CB3D85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4.</w:t>
            </w:r>
            <w:r w:rsidR="00CB3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Организационные работы по содержанию территорий кладбищ на территории поселения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2,3 квартал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 w:rsidP="00CB3D85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4.1</w:t>
            </w:r>
            <w:r w:rsidR="00CB3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Проведение месячника и субботников по санитарной очистке территории поселения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2,3 квартал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4.1</w:t>
            </w:r>
            <w:r w:rsidR="00CB3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Организационные мероприятия по  организации сбора и вывоза  мусора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 w:rsidP="00CB3D85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4.1</w:t>
            </w:r>
            <w:r w:rsidR="00CB3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Обход личных подсобных хозяйств с занесением данных в </w:t>
            </w:r>
            <w:proofErr w:type="spellStart"/>
            <w:r w:rsidRPr="003A059E">
              <w:rPr>
                <w:rFonts w:ascii="Times New Roman" w:hAnsi="Times New Roman" w:cs="Times New Roman"/>
              </w:rPr>
              <w:t>похозяйственную</w:t>
            </w:r>
            <w:proofErr w:type="spellEnd"/>
            <w:r w:rsidRPr="003A059E">
              <w:rPr>
                <w:rFonts w:ascii="Times New Roman" w:hAnsi="Times New Roman" w:cs="Times New Roman"/>
              </w:rPr>
              <w:t xml:space="preserve"> книгу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Март, сентябрь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Секретарь </w:t>
            </w:r>
          </w:p>
        </w:tc>
      </w:tr>
      <w:tr w:rsidR="003A059E" w:rsidRPr="003A059E" w:rsidTr="003A059E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59E">
              <w:rPr>
                <w:rFonts w:ascii="Times New Roman" w:hAnsi="Times New Roman" w:cs="Times New Roman"/>
                <w:b/>
              </w:rPr>
              <w:t>5.Бюджетно-финансовая работа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Составление  и утверждение бюджета поселения на последующий  финансовый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Осуществление  </w:t>
            </w:r>
            <w:proofErr w:type="gramStart"/>
            <w:r w:rsidRPr="003A059E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3A059E">
              <w:rPr>
                <w:rFonts w:ascii="Times New Roman" w:hAnsi="Times New Roman" w:cs="Times New Roman"/>
              </w:rPr>
              <w:t xml:space="preserve">  расходованием  бюджетных средств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3A059E" w:rsidRPr="003A059E" w:rsidTr="003A059E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  <w:b/>
              </w:rPr>
              <w:t>6. Нотариальные действия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Совершение нотариальных действий в соответствии с основами законодательства 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Секретарь </w:t>
            </w:r>
          </w:p>
        </w:tc>
      </w:tr>
      <w:tr w:rsidR="003A059E" w:rsidRPr="003A059E" w:rsidTr="003A059E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  <w:b/>
              </w:rPr>
              <w:t>7. Охрана правопорядка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Заслушивание отчета о работе перед населением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участковый  уполномоченный   полицией  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Организационная работа с населением по профилактике и предупреждению преступности  и экстремизма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Проведение рейдов  участкового  уполномоченного полицией  совместно с администрацией в неблагополучные семьи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lastRenderedPageBreak/>
              <w:t>7.4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Организация приема граждан сельского поселения участкового  уполномоченного полицией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059E" w:rsidRPr="003A059E" w:rsidTr="003A059E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  <w:b/>
              </w:rPr>
              <w:t>8. Вопросы занятости населения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Выявление неработающих граждан, помощь в трудоустройстве, постановке на учет в ЦЗН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Работа с ЦЗН  по организации общественных работ на территории поселения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059E" w:rsidRPr="003A059E" w:rsidTr="003A059E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  <w:b/>
              </w:rPr>
              <w:t>9. Воинский  учет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Организация и проведение по учету военнообязанных 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Проведение сверки карточек первичного учета с карточками  ВК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По графику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Проведение практических занятий в администрации  совместно с ВК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По графику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059E" w:rsidRPr="003A059E" w:rsidTr="003A059E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  <w:b/>
              </w:rPr>
              <w:t>10. ГО и ЧС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 w:rsidP="008F7F26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Проведение осно</w:t>
            </w:r>
            <w:r w:rsidR="008F7F26">
              <w:rPr>
                <w:rFonts w:ascii="Times New Roman" w:hAnsi="Times New Roman" w:cs="Times New Roman"/>
              </w:rPr>
              <w:t>вных мероприятий  по ГО и ЧС в Маломеминском</w:t>
            </w:r>
            <w:r w:rsidRPr="003A059E">
              <w:rPr>
                <w:rFonts w:ascii="Times New Roman" w:hAnsi="Times New Roman" w:cs="Times New Roman"/>
              </w:rPr>
              <w:t xml:space="preserve"> сельском поселении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Организация  </w:t>
            </w:r>
            <w:proofErr w:type="spellStart"/>
            <w:r w:rsidRPr="003A059E"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 w:rsidRPr="003A059E">
              <w:rPr>
                <w:rFonts w:ascii="Times New Roman" w:hAnsi="Times New Roman" w:cs="Times New Roman"/>
              </w:rPr>
              <w:t xml:space="preserve"> мер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Организация противопожарных мероприятий на территории поселения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059E" w:rsidRPr="003A059E" w:rsidTr="003A059E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59E">
              <w:rPr>
                <w:rFonts w:ascii="Times New Roman" w:hAnsi="Times New Roman" w:cs="Times New Roman"/>
                <w:b/>
              </w:rPr>
              <w:t>11. Строительство и транспорт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Консультативная помощь при оформлении домовладений  в собственность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Принятие мер к ликвидации бесхозных ветхих строений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3A059E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3A059E">
              <w:rPr>
                <w:rFonts w:ascii="Times New Roman" w:hAnsi="Times New Roman" w:cs="Times New Roman"/>
              </w:rPr>
              <w:t xml:space="preserve">  деятельностью организации пассажирских перевозок на территории поселения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059E" w:rsidRPr="003A059E" w:rsidTr="003A059E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59E">
              <w:rPr>
                <w:rFonts w:ascii="Times New Roman" w:hAnsi="Times New Roman" w:cs="Times New Roman"/>
                <w:b/>
              </w:rPr>
              <w:t>12. Культура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Оказание помощи ДК  в организации </w:t>
            </w:r>
            <w:r w:rsidRPr="003A059E">
              <w:rPr>
                <w:rFonts w:ascii="Times New Roman" w:hAnsi="Times New Roman" w:cs="Times New Roman"/>
              </w:rPr>
              <w:lastRenderedPageBreak/>
              <w:t>вопросов при проведении мероприятий</w:t>
            </w:r>
          </w:p>
          <w:p w:rsidR="003A059E" w:rsidRPr="003A059E" w:rsidRDefault="003A059E">
            <w:pPr>
              <w:rPr>
                <w:rFonts w:ascii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- новогодних праздников, установке елки в центре села</w:t>
            </w:r>
          </w:p>
          <w:p w:rsidR="003A059E" w:rsidRPr="003A059E" w:rsidRDefault="003A059E">
            <w:pPr>
              <w:rPr>
                <w:rFonts w:ascii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- Дня матери</w:t>
            </w:r>
          </w:p>
          <w:p w:rsidR="003A059E" w:rsidRPr="003A059E" w:rsidRDefault="003A059E">
            <w:pPr>
              <w:rPr>
                <w:rFonts w:ascii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- Дня защитников Отечества</w:t>
            </w:r>
          </w:p>
          <w:p w:rsidR="003A059E" w:rsidRPr="003A059E" w:rsidRDefault="003A059E">
            <w:pPr>
              <w:rPr>
                <w:rFonts w:ascii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- Международного  Женского  Дня</w:t>
            </w:r>
          </w:p>
          <w:p w:rsidR="003A059E" w:rsidRPr="003A059E" w:rsidRDefault="003A059E">
            <w:pPr>
              <w:rPr>
                <w:rFonts w:ascii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- Дня победы</w:t>
            </w:r>
          </w:p>
          <w:p w:rsidR="003A059E" w:rsidRPr="003A059E" w:rsidRDefault="003A059E">
            <w:pPr>
              <w:rPr>
                <w:rFonts w:ascii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- Дня защиты детей</w:t>
            </w:r>
          </w:p>
          <w:p w:rsidR="003A059E" w:rsidRPr="003A059E" w:rsidRDefault="003A059E">
            <w:pPr>
              <w:rPr>
                <w:rFonts w:ascii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- Праздников</w:t>
            </w:r>
            <w:proofErr w:type="gramStart"/>
            <w:r w:rsidRPr="003A059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A059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A059E">
              <w:rPr>
                <w:rFonts w:ascii="Times New Roman" w:hAnsi="Times New Roman" w:cs="Times New Roman"/>
              </w:rPr>
              <w:t>Навруз</w:t>
            </w:r>
            <w:proofErr w:type="spellEnd"/>
            <w:r w:rsidRPr="003A059E">
              <w:rPr>
                <w:rFonts w:ascii="Times New Roman" w:hAnsi="Times New Roman" w:cs="Times New Roman"/>
              </w:rPr>
              <w:t xml:space="preserve">, Сабантуй, </w:t>
            </w:r>
            <w:proofErr w:type="spellStart"/>
            <w:r w:rsidRPr="003A059E">
              <w:rPr>
                <w:rFonts w:ascii="Times New Roman" w:hAnsi="Times New Roman" w:cs="Times New Roman"/>
              </w:rPr>
              <w:t>Ифтар</w:t>
            </w:r>
            <w:proofErr w:type="spellEnd"/>
            <w:proofErr w:type="gramStart"/>
            <w:r w:rsidRPr="003A059E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3A059E">
              <w:rPr>
                <w:rFonts w:ascii="Times New Roman" w:hAnsi="Times New Roman" w:cs="Times New Roman"/>
              </w:rPr>
              <w:t>Курбан</w:t>
            </w:r>
            <w:proofErr w:type="spellEnd"/>
          </w:p>
          <w:p w:rsidR="003A059E" w:rsidRPr="003A059E" w:rsidRDefault="003A059E">
            <w:pPr>
              <w:rPr>
                <w:rFonts w:ascii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- День </w:t>
            </w:r>
            <w:proofErr w:type="gramStart"/>
            <w:r w:rsidRPr="003A059E">
              <w:rPr>
                <w:rFonts w:ascii="Times New Roman" w:hAnsi="Times New Roman" w:cs="Times New Roman"/>
              </w:rPr>
              <w:t>пожилых</w:t>
            </w:r>
            <w:proofErr w:type="gramEnd"/>
          </w:p>
          <w:p w:rsidR="003A059E" w:rsidRPr="003A059E" w:rsidRDefault="003A059E">
            <w:pPr>
              <w:rPr>
                <w:rFonts w:ascii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- День семьи</w:t>
            </w:r>
          </w:p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- День работника сельского хозяйства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059E" w:rsidRPr="003A059E" w:rsidTr="003A059E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  <w:b/>
              </w:rPr>
              <w:lastRenderedPageBreak/>
              <w:t>13. Работа учреждений торговли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Организация работы уполномоченных в сфере защиты прав потребителей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059E" w:rsidRPr="003A059E" w:rsidTr="003A059E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59E">
              <w:rPr>
                <w:rFonts w:ascii="Times New Roman" w:hAnsi="Times New Roman" w:cs="Times New Roman"/>
                <w:b/>
              </w:rPr>
              <w:t xml:space="preserve">14.Работа по </w:t>
            </w:r>
            <w:proofErr w:type="gramStart"/>
            <w:r w:rsidRPr="003A059E">
              <w:rPr>
                <w:rFonts w:ascii="Times New Roman" w:hAnsi="Times New Roman" w:cs="Times New Roman"/>
                <w:b/>
              </w:rPr>
              <w:t>контролю  за</w:t>
            </w:r>
            <w:proofErr w:type="gramEnd"/>
            <w:r w:rsidRPr="003A059E">
              <w:rPr>
                <w:rFonts w:ascii="Times New Roman" w:hAnsi="Times New Roman" w:cs="Times New Roman"/>
                <w:b/>
              </w:rPr>
              <w:t xml:space="preserve"> соблюдением на территории  </w:t>
            </w:r>
            <w:r>
              <w:rPr>
                <w:rFonts w:ascii="Times New Roman" w:hAnsi="Times New Roman" w:cs="Times New Roman"/>
                <w:b/>
              </w:rPr>
              <w:t>Маломеминского</w:t>
            </w:r>
            <w:r w:rsidRPr="003A059E">
              <w:rPr>
                <w:rFonts w:ascii="Times New Roman" w:hAnsi="Times New Roman" w:cs="Times New Roman"/>
                <w:b/>
              </w:rPr>
              <w:t xml:space="preserve"> сельского поселения ФЗ, Законов РТ, Постановлений и Решений КМР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Работа по выполнению  решений Совета </w:t>
            </w:r>
            <w:r>
              <w:rPr>
                <w:rFonts w:ascii="Times New Roman" w:hAnsi="Times New Roman" w:cs="Times New Roman"/>
              </w:rPr>
              <w:t>Маломеминского</w:t>
            </w:r>
            <w:r w:rsidRPr="003A059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059E" w:rsidRPr="003A059E" w:rsidTr="003A059E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059E">
              <w:rPr>
                <w:rFonts w:ascii="Times New Roman" w:hAnsi="Times New Roman" w:cs="Times New Roman"/>
                <w:b/>
              </w:rPr>
              <w:t>15.Связь со средствами массовой информации</w:t>
            </w: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Отображать работу </w:t>
            </w:r>
            <w:r>
              <w:rPr>
                <w:rFonts w:ascii="Times New Roman" w:hAnsi="Times New Roman" w:cs="Times New Roman"/>
              </w:rPr>
              <w:t>Маломеминского</w:t>
            </w:r>
            <w:r w:rsidRPr="003A059E">
              <w:rPr>
                <w:rFonts w:ascii="Times New Roman" w:hAnsi="Times New Roman" w:cs="Times New Roman"/>
              </w:rPr>
              <w:t xml:space="preserve"> сельского поселения  в средствах массовой информации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059E" w:rsidRPr="003A059E" w:rsidTr="003A05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 xml:space="preserve">Размещение информации о деятельности  </w:t>
            </w:r>
            <w:r>
              <w:rPr>
                <w:rFonts w:ascii="Times New Roman" w:hAnsi="Times New Roman" w:cs="Times New Roman"/>
              </w:rPr>
              <w:t>Маломеминского</w:t>
            </w:r>
            <w:r w:rsidRPr="003A059E">
              <w:rPr>
                <w:rFonts w:ascii="Times New Roman" w:hAnsi="Times New Roman" w:cs="Times New Roman"/>
              </w:rPr>
              <w:t xml:space="preserve"> сельского поселения на сайте поселения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  <w:r w:rsidRPr="003A059E">
              <w:rPr>
                <w:rFonts w:ascii="Times New Roman" w:hAnsi="Times New Roman" w:cs="Times New Roman"/>
              </w:rPr>
              <w:t>В течение года</w:t>
            </w:r>
          </w:p>
          <w:p w:rsidR="003A059E" w:rsidRPr="003A059E" w:rsidRDefault="003A05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9E" w:rsidRPr="003A059E" w:rsidRDefault="003A059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059E" w:rsidRPr="003A059E" w:rsidRDefault="003A059E" w:rsidP="003A059E">
      <w:pPr>
        <w:spacing w:line="216" w:lineRule="auto"/>
        <w:rPr>
          <w:rFonts w:ascii="Times New Roman" w:eastAsia="Times New Roman" w:hAnsi="Times New Roman" w:cs="Times New Roman"/>
        </w:rPr>
      </w:pPr>
    </w:p>
    <w:p w:rsidR="003A059E" w:rsidRPr="003A059E" w:rsidRDefault="003A059E" w:rsidP="003A059E">
      <w:pPr>
        <w:rPr>
          <w:rFonts w:ascii="Times New Roman" w:hAnsi="Times New Roman" w:cs="Times New Roman"/>
        </w:rPr>
      </w:pPr>
    </w:p>
    <w:p w:rsidR="00585B24" w:rsidRPr="003A059E" w:rsidRDefault="003A059E" w:rsidP="003A059E">
      <w:pPr>
        <w:rPr>
          <w:rFonts w:ascii="Times New Roman" w:hAnsi="Times New Roman" w:cs="Times New Roman"/>
        </w:rPr>
      </w:pPr>
      <w:r w:rsidRPr="003A059E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Маломеминского</w:t>
      </w:r>
      <w:r w:rsidRPr="003A059E">
        <w:rPr>
          <w:rFonts w:ascii="Times New Roman" w:hAnsi="Times New Roman" w:cs="Times New Roman"/>
        </w:rPr>
        <w:t xml:space="preserve"> СП:                                       </w:t>
      </w:r>
      <w:r w:rsidR="00F25D12">
        <w:rPr>
          <w:rFonts w:ascii="Times New Roman" w:hAnsi="Times New Roman" w:cs="Times New Roman"/>
        </w:rPr>
        <w:t>Алексеева Т.А.</w:t>
      </w:r>
    </w:p>
    <w:sectPr w:rsidR="00585B24" w:rsidRPr="003A059E" w:rsidSect="004A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22291"/>
    <w:multiLevelType w:val="hybridMultilevel"/>
    <w:tmpl w:val="5824F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59E"/>
    <w:rsid w:val="00056E74"/>
    <w:rsid w:val="002878DE"/>
    <w:rsid w:val="003A059E"/>
    <w:rsid w:val="004A013B"/>
    <w:rsid w:val="00585B24"/>
    <w:rsid w:val="008F7F26"/>
    <w:rsid w:val="00996934"/>
    <w:rsid w:val="00A36EBD"/>
    <w:rsid w:val="00CB3D85"/>
    <w:rsid w:val="00DC7BF0"/>
    <w:rsid w:val="00F2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0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6</cp:revision>
  <dcterms:created xsi:type="dcterms:W3CDTF">2014-04-16T04:55:00Z</dcterms:created>
  <dcterms:modified xsi:type="dcterms:W3CDTF">2014-05-13T05:23:00Z</dcterms:modified>
</cp:coreProperties>
</file>